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FA373" w14:textId="2044A224" w:rsidR="008E5D6A" w:rsidRDefault="002D42E5" w:rsidP="002D42E5">
      <w:pPr>
        <w:tabs>
          <w:tab w:val="left" w:pos="6615"/>
        </w:tabs>
        <w:spacing w:after="0" w:line="240" w:lineRule="auto"/>
        <w:rPr>
          <w:b/>
          <w:color w:val="C00000"/>
          <w:sz w:val="36"/>
          <w:szCs w:val="36"/>
        </w:rPr>
      </w:pPr>
      <w:bookmarkStart w:id="0" w:name="_Hlk73967877"/>
      <w:r>
        <w:rPr>
          <w:b/>
          <w:color w:val="C00000"/>
          <w:sz w:val="36"/>
          <w:szCs w:val="36"/>
        </w:rPr>
        <w:tab/>
      </w:r>
    </w:p>
    <w:p w14:paraId="7F67071D" w14:textId="17D85B84" w:rsidR="004D3B33" w:rsidRPr="003D0AFD" w:rsidRDefault="004D3B33" w:rsidP="003D0AFD">
      <w:pPr>
        <w:spacing w:after="0" w:line="240" w:lineRule="auto"/>
        <w:ind w:left="1985"/>
        <w:jc w:val="center"/>
        <w:rPr>
          <w:b/>
          <w:color w:val="C00000"/>
          <w:sz w:val="24"/>
          <w:szCs w:val="24"/>
        </w:rPr>
      </w:pPr>
      <w:r w:rsidRPr="003D0AFD">
        <w:rPr>
          <w:b/>
          <w:color w:val="C00000"/>
          <w:sz w:val="24"/>
          <w:szCs w:val="24"/>
        </w:rPr>
        <w:t>Seul le club qui gère l’entente devra nous faire parvenir ce document</w:t>
      </w:r>
    </w:p>
    <w:p w14:paraId="623BA5DA" w14:textId="3D0234AD" w:rsidR="00486D3E" w:rsidRPr="00486D3E" w:rsidRDefault="00486D3E" w:rsidP="003D0AFD">
      <w:pPr>
        <w:spacing w:after="0" w:line="240" w:lineRule="auto"/>
        <w:ind w:left="1985"/>
        <w:jc w:val="center"/>
        <w:rPr>
          <w:bCs/>
          <w:sz w:val="24"/>
          <w:szCs w:val="24"/>
        </w:rPr>
      </w:pPr>
      <w:r w:rsidRPr="00486D3E">
        <w:rPr>
          <w:bCs/>
          <w:color w:val="C00000"/>
          <w:sz w:val="24"/>
          <w:szCs w:val="24"/>
        </w:rPr>
        <w:t>(</w:t>
      </w:r>
      <w:proofErr w:type="gramStart"/>
      <w:r w:rsidRPr="00486D3E">
        <w:rPr>
          <w:bCs/>
          <w:color w:val="C00000"/>
          <w:sz w:val="24"/>
          <w:szCs w:val="24"/>
        </w:rPr>
        <w:t>sous</w:t>
      </w:r>
      <w:proofErr w:type="gramEnd"/>
      <w:r w:rsidRPr="00486D3E">
        <w:rPr>
          <w:bCs/>
          <w:color w:val="C00000"/>
          <w:sz w:val="24"/>
          <w:szCs w:val="24"/>
        </w:rPr>
        <w:t xml:space="preserve"> réserve de validation par le district)</w:t>
      </w:r>
    </w:p>
    <w:bookmarkEnd w:id="0"/>
    <w:p w14:paraId="04D1C47E" w14:textId="77777777" w:rsidR="008E5D6A" w:rsidRPr="003D0AFD" w:rsidRDefault="008E5D6A" w:rsidP="008E5D6A">
      <w:pPr>
        <w:spacing w:after="0" w:line="240" w:lineRule="auto"/>
        <w:ind w:left="1985"/>
        <w:rPr>
          <w:sz w:val="12"/>
          <w:szCs w:val="12"/>
          <w:u w:val="single"/>
        </w:rPr>
      </w:pPr>
    </w:p>
    <w:p w14:paraId="3B19462A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</w:pPr>
      <w:r w:rsidRPr="002D42E5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Art. 39 bis des RG LFPL :</w:t>
      </w:r>
    </w:p>
    <w:p w14:paraId="53A57E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Les Districts peuvent autoriser leurs clubs à constituer des équipes en entente.</w:t>
      </w:r>
    </w:p>
    <w:p w14:paraId="0EE41BF8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permet à des clubs d'associer leurs joueurs afin de les faire jouer ensemble dans les compétitions de District.</w:t>
      </w:r>
    </w:p>
    <w:p w14:paraId="6011AF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Ces clubs doivent appartenir au même District ou à deux Districts limitrophes d'une même Ligue.</w:t>
      </w:r>
    </w:p>
    <w:p w14:paraId="2177EA5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est annuelle. Elle est renouvelable.</w:t>
      </w:r>
    </w:p>
    <w:p w14:paraId="1064E5CB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Les joueurs des équipes en entente conservent leur qualification au sein de leur club d'appartenance. Leur licence est émise au nom de ce club. </w:t>
      </w:r>
    </w:p>
    <w:p w14:paraId="09D05159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Chaque club participant à l'entente peut engager ses propres équipes, dans les compétitions auxquelles l'équipe en entente ne participe pas, excepté au plus bas niveau. </w:t>
      </w:r>
    </w:p>
    <w:p w14:paraId="17CD8A7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demande de création de l'entente doit être formulée auprès du District au plus tard à la date de clôture des engagements de la catégorie concernée. </w:t>
      </w:r>
    </w:p>
    <w:p w14:paraId="4344D2FD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Elle doit désigner le club responsable administrativement de l'équipe en entente (dit "club support") et le(s) lieu(x) de pratique. </w:t>
      </w:r>
    </w:p>
    <w:p w14:paraId="425F07C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création d'une équipe en entente est possible dans toutes les catégories de jeunes. </w:t>
      </w:r>
    </w:p>
    <w:p w14:paraId="52B95AC4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Une équipe de jeunes en entente peut participer à l'ensemble des compétitions de District (selon règlement de District ou de Ligue), sans possibilité d'accéder aux compétitions de Ligue. </w:t>
      </w:r>
    </w:p>
    <w:p w14:paraId="2BDC015F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  <w:t xml:space="preserve">Dispositions L.F.P.L. : est précisé que les ententes de jeunes peuvent participer aux Coupes régionales. </w:t>
      </w:r>
    </w:p>
    <w:p w14:paraId="7B7C5A80" w14:textId="6CA8E558" w:rsidR="008E5D6A" w:rsidRDefault="008E5D6A">
      <w:pPr>
        <w:spacing w:after="0" w:line="240" w:lineRule="auto"/>
        <w:jc w:val="center"/>
        <w:rPr>
          <w:b/>
          <w:color w:val="C00000"/>
          <w:sz w:val="12"/>
          <w:szCs w:val="12"/>
        </w:rPr>
      </w:pPr>
    </w:p>
    <w:p w14:paraId="53CF4468" w14:textId="18ABAD16" w:rsidR="004D3B33" w:rsidRPr="002D42E5" w:rsidRDefault="004D3B33" w:rsidP="002D42E5">
      <w:pPr>
        <w:shd w:val="clear" w:color="auto" w:fill="F7CAAC" w:themeFill="accent2" w:themeFillTint="66"/>
        <w:spacing w:after="0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Situation justifiant la demande :</w:t>
      </w:r>
    </w:p>
    <w:p w14:paraId="0D1BEF79" w14:textId="22E13EE2" w:rsidR="00486D3E" w:rsidRDefault="00486D3E">
      <w:pPr>
        <w:spacing w:after="0"/>
        <w:jc w:val="both"/>
      </w:pPr>
      <w:r>
        <w:object w:dxaOrig="1440" w:dyaOrig="1440" w14:anchorId="799CF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40.25pt;height:55.5pt" o:ole="">
            <v:imagedata r:id="rId7" o:title=""/>
          </v:shape>
          <w:control r:id="rId8" w:name="TextBox1" w:shapeid="_x0000_i1059"/>
        </w:object>
      </w:r>
    </w:p>
    <w:p w14:paraId="47E4F365" w14:textId="77777777" w:rsidR="004D3B33" w:rsidRPr="003D0AFD" w:rsidRDefault="004D3B33" w:rsidP="003D0AFD">
      <w:pPr>
        <w:tabs>
          <w:tab w:val="left" w:pos="4365"/>
        </w:tabs>
        <w:spacing w:after="0"/>
        <w:rPr>
          <w:b/>
          <w:bCs/>
        </w:rPr>
      </w:pPr>
      <w:r w:rsidRPr="003D0AFD">
        <w:rPr>
          <w:b/>
          <w:bCs/>
          <w:i/>
          <w:sz w:val="24"/>
          <w:szCs w:val="24"/>
        </w:rPr>
        <w:t>Nous soussignés, Présidents,</w:t>
      </w:r>
    </w:p>
    <w:p w14:paraId="355A49FA" w14:textId="02303A7D" w:rsidR="004D3B33" w:rsidRDefault="004D3B33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1</w:t>
      </w:r>
      <w:r>
        <w:rPr>
          <w:sz w:val="24"/>
          <w:szCs w:val="24"/>
        </w:rPr>
        <w:t xml:space="preserve"> : </w:t>
      </w:r>
      <w:r w:rsidR="00486D3E">
        <w:rPr>
          <w:sz w:val="24"/>
          <w:szCs w:val="24"/>
        </w:rPr>
        <w:object w:dxaOrig="1440" w:dyaOrig="1440" w14:anchorId="1FBAB7C9">
          <v:shape id="_x0000_i1061" type="#_x0000_t75" style="width:164.2pt;height:17.9pt" o:ole="">
            <v:imagedata r:id="rId9" o:title=""/>
          </v:shape>
          <w:control r:id="rId10" w:name="TextBox2" w:shapeid="_x0000_i1061"/>
        </w:object>
      </w:r>
      <w:r>
        <w:rPr>
          <w:sz w:val="24"/>
          <w:szCs w:val="24"/>
        </w:rPr>
        <w:t xml:space="preserve">Nom : </w:t>
      </w:r>
      <w:r w:rsidR="00486D3E">
        <w:rPr>
          <w:sz w:val="24"/>
          <w:szCs w:val="24"/>
        </w:rPr>
        <w:object w:dxaOrig="1440" w:dyaOrig="1440" w14:anchorId="75C0CFF4">
          <v:shape id="_x0000_i1063" type="#_x0000_t75" style="width:120.15pt;height:17.9pt" o:ole="">
            <v:imagedata r:id="rId11" o:title=""/>
          </v:shape>
          <w:control r:id="rId12" w:name="TextBox21" w:shapeid="_x0000_i1063"/>
        </w:object>
      </w:r>
      <w:r w:rsidR="00486D3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rénom : </w:t>
      </w:r>
      <w:r w:rsidR="00486D3E">
        <w:rPr>
          <w:sz w:val="24"/>
          <w:szCs w:val="24"/>
        </w:rPr>
        <w:object w:dxaOrig="1440" w:dyaOrig="1440" w14:anchorId="5DCD1603">
          <v:shape id="_x0000_i1065" type="#_x0000_t75" style="width:122.45pt;height:17.9pt" o:ole="">
            <v:imagedata r:id="rId13" o:title=""/>
          </v:shape>
          <w:control r:id="rId14" w:name="TextBox211" w:shapeid="_x0000_i1065"/>
        </w:object>
      </w:r>
      <w:r>
        <w:rPr>
          <w:sz w:val="24"/>
          <w:szCs w:val="24"/>
        </w:rPr>
        <w:t xml:space="preserve"> </w:t>
      </w:r>
    </w:p>
    <w:p w14:paraId="0D69CB2C" w14:textId="32D22D8E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2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26F3F196">
          <v:shape id="_x0000_i1067" type="#_x0000_t75" style="width:164.2pt;height:17.9pt" o:ole="">
            <v:imagedata r:id="rId9" o:title=""/>
          </v:shape>
          <w:control r:id="rId15" w:name="TextBox22" w:shapeid="_x0000_i1067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7787D976">
          <v:shape id="_x0000_i1069" type="#_x0000_t75" style="width:120.15pt;height:17.9pt" o:ole="">
            <v:imagedata r:id="rId11" o:title=""/>
          </v:shape>
          <w:control r:id="rId16" w:name="TextBox212" w:shapeid="_x0000_i1069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31AE7922">
          <v:shape id="_x0000_i1071" type="#_x0000_t75" style="width:122.45pt;height:17.9pt" o:ole="">
            <v:imagedata r:id="rId13" o:title=""/>
          </v:shape>
          <w:control r:id="rId17" w:name="TextBox2111" w:shapeid="_x0000_i1071"/>
        </w:object>
      </w:r>
      <w:r>
        <w:rPr>
          <w:sz w:val="24"/>
          <w:szCs w:val="24"/>
        </w:rPr>
        <w:t xml:space="preserve"> </w:t>
      </w:r>
    </w:p>
    <w:p w14:paraId="5143EF4A" w14:textId="49A885C1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3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4EBA96FA">
          <v:shape id="_x0000_i1073" type="#_x0000_t75" style="width:164.2pt;height:17.9pt" o:ole="">
            <v:imagedata r:id="rId9" o:title=""/>
          </v:shape>
          <w:control r:id="rId18" w:name="TextBox23" w:shapeid="_x0000_i1073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673EDA7F">
          <v:shape id="_x0000_i1075" type="#_x0000_t75" style="width:120.15pt;height:17.9pt" o:ole="">
            <v:imagedata r:id="rId11" o:title=""/>
          </v:shape>
          <w:control r:id="rId19" w:name="TextBox213" w:shapeid="_x0000_i1075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715126A1">
          <v:shape id="_x0000_i1077" type="#_x0000_t75" style="width:122.45pt;height:17.9pt" o:ole="">
            <v:imagedata r:id="rId13" o:title=""/>
          </v:shape>
          <w:control r:id="rId20" w:name="TextBox2112" w:shapeid="_x0000_i1077"/>
        </w:object>
      </w:r>
      <w:r>
        <w:rPr>
          <w:sz w:val="24"/>
          <w:szCs w:val="24"/>
        </w:rPr>
        <w:t xml:space="preserve"> </w:t>
      </w:r>
    </w:p>
    <w:p w14:paraId="54EFE763" w14:textId="4F88CD94" w:rsidR="002D42E5" w:rsidRDefault="004D3B33" w:rsidP="002D42E5">
      <w:pPr>
        <w:tabs>
          <w:tab w:val="left" w:pos="4365"/>
        </w:tabs>
      </w:pPr>
      <w:r>
        <w:rPr>
          <w:rFonts w:cs="Calibri"/>
          <w:i/>
          <w:sz w:val="24"/>
          <w:szCs w:val="24"/>
        </w:rPr>
        <w:t xml:space="preserve"> </w:t>
      </w:r>
      <w:r w:rsidR="002D42E5">
        <w:rPr>
          <w:sz w:val="24"/>
          <w:szCs w:val="24"/>
        </w:rPr>
        <w:t xml:space="preserve">Club 4 : </w:t>
      </w:r>
      <w:r w:rsidR="002D42E5">
        <w:rPr>
          <w:sz w:val="24"/>
          <w:szCs w:val="24"/>
        </w:rPr>
        <w:object w:dxaOrig="1440" w:dyaOrig="1440" w14:anchorId="7EF42991">
          <v:shape id="_x0000_i1079" type="#_x0000_t75" style="width:164.2pt;height:17.9pt" o:ole="">
            <v:imagedata r:id="rId9" o:title=""/>
          </v:shape>
          <w:control r:id="rId21" w:name="TextBox221" w:shapeid="_x0000_i1079"/>
        </w:object>
      </w:r>
      <w:r w:rsidR="002D42E5">
        <w:rPr>
          <w:sz w:val="24"/>
          <w:szCs w:val="24"/>
        </w:rPr>
        <w:t xml:space="preserve">Nom : </w:t>
      </w:r>
      <w:r w:rsidR="002D42E5">
        <w:rPr>
          <w:sz w:val="24"/>
          <w:szCs w:val="24"/>
        </w:rPr>
        <w:object w:dxaOrig="1440" w:dyaOrig="1440" w14:anchorId="77EBA379">
          <v:shape id="_x0000_i1081" type="#_x0000_t75" style="width:120.15pt;height:17.9pt" o:ole="">
            <v:imagedata r:id="rId11" o:title=""/>
          </v:shape>
          <w:control r:id="rId22" w:name="TextBox2121" w:shapeid="_x0000_i1081"/>
        </w:object>
      </w:r>
      <w:r w:rsidR="002D42E5">
        <w:rPr>
          <w:sz w:val="24"/>
          <w:szCs w:val="24"/>
        </w:rPr>
        <w:t xml:space="preserve"> Prénom : </w:t>
      </w:r>
      <w:r w:rsidR="002D42E5">
        <w:rPr>
          <w:sz w:val="24"/>
          <w:szCs w:val="24"/>
        </w:rPr>
        <w:object w:dxaOrig="1440" w:dyaOrig="1440" w14:anchorId="25EB4648">
          <v:shape id="_x0000_i1083" type="#_x0000_t75" style="width:122.45pt;height:17.9pt" o:ole="">
            <v:imagedata r:id="rId13" o:title=""/>
          </v:shape>
          <w:control r:id="rId23" w:name="TextBox21111" w:shapeid="_x0000_i1083"/>
        </w:object>
      </w:r>
      <w:r w:rsidR="002D42E5">
        <w:rPr>
          <w:sz w:val="24"/>
          <w:szCs w:val="24"/>
        </w:rPr>
        <w:t xml:space="preserve"> </w:t>
      </w:r>
    </w:p>
    <w:p w14:paraId="128C96E9" w14:textId="7DCC4905" w:rsidR="002D42E5" w:rsidRDefault="002D42E5" w:rsidP="002D42E5">
      <w:pPr>
        <w:tabs>
          <w:tab w:val="left" w:pos="4365"/>
        </w:tabs>
      </w:pPr>
      <w:r>
        <w:rPr>
          <w:sz w:val="24"/>
          <w:szCs w:val="24"/>
        </w:rPr>
        <w:t xml:space="preserve">Club 5 : </w:t>
      </w:r>
      <w:r>
        <w:rPr>
          <w:sz w:val="24"/>
          <w:szCs w:val="24"/>
        </w:rPr>
        <w:object w:dxaOrig="1440" w:dyaOrig="1440" w14:anchorId="4DF3EC3B">
          <v:shape id="_x0000_i1085" type="#_x0000_t75" style="width:164.2pt;height:17.9pt" o:ole="">
            <v:imagedata r:id="rId9" o:title=""/>
          </v:shape>
          <w:control r:id="rId24" w:name="TextBox231" w:shapeid="_x0000_i1085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21BA767E">
          <v:shape id="_x0000_i1087" type="#_x0000_t75" style="width:120.15pt;height:17.9pt" o:ole="">
            <v:imagedata r:id="rId11" o:title=""/>
          </v:shape>
          <w:control r:id="rId25" w:name="TextBox2131" w:shapeid="_x0000_i1087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09607833">
          <v:shape id="_x0000_i1089" type="#_x0000_t75" style="width:122.45pt;height:17.9pt" o:ole="">
            <v:imagedata r:id="rId13" o:title=""/>
          </v:shape>
          <w:control r:id="rId26" w:name="TextBox21121" w:shapeid="_x0000_i1089"/>
        </w:object>
      </w:r>
      <w:r>
        <w:rPr>
          <w:sz w:val="24"/>
          <w:szCs w:val="24"/>
        </w:rPr>
        <w:t xml:space="preserve"> </w:t>
      </w:r>
    </w:p>
    <w:p w14:paraId="0A6DBEB3" w14:textId="63C82991" w:rsidR="004D3B33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  <w:proofErr w:type="gramStart"/>
      <w:r w:rsidRPr="002D42E5">
        <w:rPr>
          <w:i/>
          <w:sz w:val="24"/>
          <w:szCs w:val="24"/>
        </w:rPr>
        <w:t>sollicitons</w:t>
      </w:r>
      <w:proofErr w:type="gramEnd"/>
      <w:r w:rsidRPr="002D42E5">
        <w:rPr>
          <w:i/>
          <w:sz w:val="24"/>
          <w:szCs w:val="24"/>
        </w:rPr>
        <w:t xml:space="preserve"> auprès du District de la Sarthe de Football, l’autorisation d’engager pour la saison une équipe en entente CATEGORIE</w:t>
      </w:r>
      <w:r>
        <w:rPr>
          <w:i/>
          <w:sz w:val="24"/>
          <w:szCs w:val="24"/>
        </w:rPr>
        <w:t xml:space="preserve"> (cocher la/les case(s)</w:t>
      </w:r>
      <w:r w:rsidR="006245A8">
        <w:rPr>
          <w:i/>
          <w:sz w:val="24"/>
          <w:szCs w:val="24"/>
        </w:rPr>
        <w:t>)</w:t>
      </w:r>
    </w:p>
    <w:p w14:paraId="7AC1BB0F" w14:textId="753231DF" w:rsidR="002D42E5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3C3434BF" w14:textId="77777777" w:rsidR="002D42E5" w:rsidRP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color w:val="FF0000"/>
          <w:sz w:val="12"/>
          <w:szCs w:val="12"/>
        </w:rPr>
      </w:pPr>
    </w:p>
    <w:p w14:paraId="3B5DD8AD" w14:textId="4CFDAA27" w:rsidR="002D42E5" w:rsidRDefault="002D42E5" w:rsidP="00BC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bCs/>
          <w:iCs/>
          <w:color w:val="FF0000"/>
          <w:sz w:val="30"/>
          <w:szCs w:val="30"/>
        </w:rPr>
      </w:pP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</w:t>
      </w:r>
      <w:r w:rsidR="00BC3779">
        <w:rPr>
          <w:b/>
          <w:bCs/>
          <w:iCs/>
          <w:color w:val="FF0000"/>
          <w:sz w:val="30"/>
          <w:szCs w:val="30"/>
        </w:rPr>
        <w:t>11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</w:t>
      </w:r>
      <w:r w:rsidR="00BC3779">
        <w:rPr>
          <w:b/>
          <w:bCs/>
          <w:iCs/>
          <w:color w:val="FF0000"/>
          <w:sz w:val="30"/>
          <w:szCs w:val="30"/>
        </w:rPr>
        <w:t>9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</w:t>
      </w:r>
      <w:r w:rsidR="00BC3779">
        <w:rPr>
          <w:b/>
          <w:bCs/>
          <w:iCs/>
          <w:color w:val="FF0000"/>
          <w:sz w:val="30"/>
          <w:szCs w:val="30"/>
        </w:rPr>
        <w:t>7</w:t>
      </w:r>
    </w:p>
    <w:p w14:paraId="3D64EC40" w14:textId="77777777" w:rsidR="006245A8" w:rsidRPr="002D42E5" w:rsidRDefault="006245A8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sz w:val="12"/>
          <w:szCs w:val="12"/>
        </w:rPr>
      </w:pPr>
    </w:p>
    <w:p w14:paraId="7B912148" w14:textId="7F408031" w:rsidR="002D42E5" w:rsidRPr="002D42E5" w:rsidRDefault="002D42E5" w:rsidP="002D42E5">
      <w:pPr>
        <w:spacing w:after="0" w:line="240" w:lineRule="auto"/>
        <w:rPr>
          <w:iCs/>
          <w:sz w:val="24"/>
          <w:szCs w:val="24"/>
        </w:rPr>
      </w:pPr>
    </w:p>
    <w:p w14:paraId="2F39829D" w14:textId="77777777" w:rsidR="004D3B33" w:rsidRDefault="004D3B33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513CA9D4" w14:textId="3AB16FE6" w:rsidR="008E5D6A" w:rsidRPr="003D0AFD" w:rsidRDefault="008E5D6A" w:rsidP="008E5D6A">
      <w:p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3D0AFD">
        <w:rPr>
          <w:sz w:val="24"/>
          <w:szCs w:val="24"/>
        </w:rPr>
        <w:t>Le club de  </w:t>
      </w:r>
      <w:r w:rsidR="00486D3E" w:rsidRPr="003D0AFD">
        <w:rPr>
          <w:sz w:val="24"/>
          <w:szCs w:val="24"/>
        </w:rPr>
        <w:object w:dxaOrig="1440" w:dyaOrig="1440" w14:anchorId="17A2C18E">
          <v:shape id="_x0000_i1091" type="#_x0000_t75" style="width:145.4pt;height:17.9pt" o:ole="">
            <v:imagedata r:id="rId27" o:title=""/>
          </v:shape>
          <w:control r:id="rId28" w:name="TextBox3" w:shapeid="_x0000_i1091"/>
        </w:object>
      </w:r>
      <w:r w:rsidR="00486D3E" w:rsidRPr="003D0AFD">
        <w:rPr>
          <w:sz w:val="24"/>
          <w:szCs w:val="24"/>
        </w:rPr>
        <w:t xml:space="preserve"> </w:t>
      </w:r>
      <w:r w:rsidRPr="003D0AFD">
        <w:rPr>
          <w:sz w:val="24"/>
          <w:szCs w:val="24"/>
        </w:rPr>
        <w:t>gèrera l’entente dont l’appellation est la suivante :</w:t>
      </w:r>
    </w:p>
    <w:p w14:paraId="63AF8197" w14:textId="6AF5B4A2" w:rsidR="004D3B33" w:rsidRDefault="004D3B33" w:rsidP="008E5D6A">
      <w:pPr>
        <w:tabs>
          <w:tab w:val="left" w:pos="4365"/>
        </w:tabs>
        <w:spacing w:after="0"/>
        <w:rPr>
          <w:sz w:val="12"/>
          <w:szCs w:val="12"/>
        </w:rPr>
      </w:pPr>
    </w:p>
    <w:p w14:paraId="6F1F9D44" w14:textId="6D8806DB" w:rsidR="008E5D6A" w:rsidRDefault="008E5D6A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67C017D" w14:textId="77777777" w:rsid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943"/>
        <w:gridCol w:w="7513"/>
      </w:tblGrid>
      <w:tr w:rsidR="008E5D6A" w:rsidRPr="003D0AFD" w14:paraId="6FAFED07" w14:textId="77777777" w:rsidTr="002D42E5">
        <w:trPr>
          <w:trHeight w:val="742"/>
        </w:trPr>
        <w:tc>
          <w:tcPr>
            <w:tcW w:w="2943" w:type="dxa"/>
            <w:shd w:val="clear" w:color="auto" w:fill="FFE599" w:themeFill="accent4" w:themeFillTint="66"/>
            <w:vAlign w:val="center"/>
          </w:tcPr>
          <w:p w14:paraId="5C025BFE" w14:textId="3E17E450" w:rsidR="002D42E5" w:rsidRPr="002D42E5" w:rsidRDefault="008E5D6A" w:rsidP="002D42E5">
            <w:pPr>
              <w:tabs>
                <w:tab w:val="left" w:pos="4365"/>
              </w:tabs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 w:rsidRPr="002D42E5">
              <w:rPr>
                <w:b/>
                <w:bCs/>
                <w:sz w:val="30"/>
                <w:szCs w:val="30"/>
              </w:rPr>
              <w:t>NOM DE L’ENTENT</w:t>
            </w:r>
            <w:r w:rsidR="002D42E5">
              <w:rPr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14:paraId="6190162F" w14:textId="28673853" w:rsidR="002D42E5" w:rsidRPr="002D42E5" w:rsidRDefault="002D42E5" w:rsidP="002D42E5">
            <w:pPr>
              <w:tabs>
                <w:tab w:val="left" w:pos="4365"/>
              </w:tabs>
              <w:spacing w:after="0"/>
              <w:rPr>
                <w:b/>
                <w:bCs/>
                <w:sz w:val="30"/>
                <w:szCs w:val="30"/>
              </w:rPr>
            </w:pPr>
          </w:p>
        </w:tc>
      </w:tr>
    </w:tbl>
    <w:p w14:paraId="291980F2" w14:textId="39406A88" w:rsidR="008E5D6A" w:rsidRDefault="008E5D6A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7743B0E1" w14:textId="7AE5A0E5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565A6674" w14:textId="65195451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17C4A203" w14:textId="6BB80322" w:rsidR="002D42E5" w:rsidRP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F7626FC" w14:textId="381EB101" w:rsidR="002D42E5" w:rsidRPr="002D42E5" w:rsidRDefault="004D3B33" w:rsidP="006245A8">
      <w:pPr>
        <w:shd w:val="clear" w:color="auto" w:fill="F7CAAC" w:themeFill="accent2" w:themeFillTint="66"/>
        <w:tabs>
          <w:tab w:val="left" w:pos="4365"/>
        </w:tabs>
        <w:spacing w:after="0"/>
        <w:ind w:left="182" w:right="245"/>
        <w:jc w:val="center"/>
        <w:rPr>
          <w:b/>
          <w:sz w:val="24"/>
          <w:szCs w:val="24"/>
        </w:rPr>
      </w:pPr>
      <w:r w:rsidRPr="002D42E5">
        <w:rPr>
          <w:b/>
          <w:sz w:val="24"/>
          <w:szCs w:val="24"/>
        </w:rPr>
        <w:t>Effectif de chaque club</w:t>
      </w:r>
      <w:r w:rsidR="006245A8">
        <w:rPr>
          <w:b/>
          <w:sz w:val="24"/>
          <w:szCs w:val="24"/>
        </w:rPr>
        <w:t xml:space="preserve"> dans la catégorie d’entente demandée</w:t>
      </w:r>
    </w:p>
    <w:tbl>
      <w:tblPr>
        <w:tblW w:w="6529" w:type="dxa"/>
        <w:jc w:val="center"/>
        <w:tblLayout w:type="fixed"/>
        <w:tblLook w:val="0000" w:firstRow="0" w:lastRow="0" w:firstColumn="0" w:lastColumn="0" w:noHBand="0" w:noVBand="0"/>
      </w:tblPr>
      <w:tblGrid>
        <w:gridCol w:w="3637"/>
        <w:gridCol w:w="964"/>
        <w:gridCol w:w="964"/>
        <w:gridCol w:w="964"/>
      </w:tblGrid>
      <w:tr w:rsidR="00BC3779" w:rsidRPr="00486D3E" w14:paraId="316F5924" w14:textId="140EEE47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DE4E" w14:textId="30229116" w:rsidR="00BC3779" w:rsidRPr="002D42E5" w:rsidRDefault="00BC3779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E184" w14:textId="4688C70E" w:rsidR="00BC3779" w:rsidRPr="002D42E5" w:rsidRDefault="00BC3779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B7B67" w14:textId="5E86890C" w:rsidR="00BC3779" w:rsidRPr="002D42E5" w:rsidRDefault="00BC3779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435CE" w14:textId="1771683B" w:rsidR="00BC3779" w:rsidRPr="002D42E5" w:rsidRDefault="00BC3779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U7</w:t>
            </w:r>
          </w:p>
        </w:tc>
      </w:tr>
      <w:tr w:rsidR="00BC3779" w:rsidRPr="00486D3E" w14:paraId="4893B548" w14:textId="42F8AA12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C6BA" w14:textId="77777777" w:rsidR="00BC3779" w:rsidRPr="00486D3E" w:rsidRDefault="00BC3779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4C0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4E5A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5C8C8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779" w:rsidRPr="00486D3E" w14:paraId="60933F29" w14:textId="412E7B0E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5436" w14:textId="77777777" w:rsidR="00BC3779" w:rsidRPr="00486D3E" w:rsidRDefault="00BC3779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E93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09222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644CF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779" w:rsidRPr="00486D3E" w14:paraId="4551C5F3" w14:textId="69E37DC3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18EA" w14:textId="77777777" w:rsidR="00BC3779" w:rsidRPr="00486D3E" w:rsidRDefault="00BC3779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DA3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029A2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BD767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779" w:rsidRPr="00486D3E" w14:paraId="6EDB4AF9" w14:textId="12B0EBFF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320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A72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3A54C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63337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779" w:rsidRPr="00486D3E" w14:paraId="3F5672BC" w14:textId="2D34B25E" w:rsidTr="00BC3779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7990" w14:textId="77777777" w:rsidR="00BC3779" w:rsidRPr="00486D3E" w:rsidRDefault="00BC3779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9A9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C03A7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DC9" w14:textId="77777777" w:rsidR="00BC3779" w:rsidRPr="00486D3E" w:rsidRDefault="00BC3779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58313C" w14:textId="0BEAE93B" w:rsidR="00486D3E" w:rsidRDefault="00486D3E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E022E09" w14:textId="6D6EAD53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9FC3B6B" w14:textId="64FFBEA0" w:rsidR="002D42E5" w:rsidRPr="002D42E5" w:rsidRDefault="002D42E5" w:rsidP="006245A8">
      <w:pPr>
        <w:shd w:val="clear" w:color="auto" w:fill="F7CAAC" w:themeFill="accent2" w:themeFillTint="66"/>
        <w:tabs>
          <w:tab w:val="left" w:pos="4365"/>
        </w:tabs>
        <w:spacing w:after="0" w:line="240" w:lineRule="auto"/>
        <w:ind w:right="-133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Niveau de jeu et terrains</w:t>
      </w:r>
    </w:p>
    <w:tbl>
      <w:tblPr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799"/>
        <w:gridCol w:w="5386"/>
      </w:tblGrid>
      <w:tr w:rsidR="00BC3779" w:rsidRPr="002D42E5" w14:paraId="6EDDBD1E" w14:textId="77777777" w:rsidTr="00BC3779">
        <w:trPr>
          <w:trHeight w:val="795"/>
        </w:trPr>
        <w:tc>
          <w:tcPr>
            <w:tcW w:w="730" w:type="dxa"/>
            <w:shd w:val="clear" w:color="auto" w:fill="auto"/>
            <w:vAlign w:val="center"/>
            <w:hideMark/>
          </w:tcPr>
          <w:p w14:paraId="691C5DF3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4799" w:type="dxa"/>
            <w:shd w:val="clear" w:color="auto" w:fill="auto"/>
            <w:vAlign w:val="center"/>
            <w:hideMark/>
          </w:tcPr>
          <w:p w14:paraId="2A25210F" w14:textId="3714B635" w:rsidR="00BC3779" w:rsidRPr="002D42E5" w:rsidRDefault="00BC3779" w:rsidP="00BC377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Terrain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B5DF71C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2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Désideratas</w:t>
            </w:r>
            <w:proofErr w:type="spellEnd"/>
            <w:r w:rsidRPr="002D42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particuliers</w:t>
            </w:r>
          </w:p>
        </w:tc>
      </w:tr>
      <w:tr w:rsidR="00BC3779" w:rsidRPr="002D42E5" w14:paraId="140A2C68" w14:textId="77777777" w:rsidTr="00BC3779">
        <w:trPr>
          <w:trHeight w:val="255"/>
        </w:trPr>
        <w:tc>
          <w:tcPr>
            <w:tcW w:w="730" w:type="dxa"/>
            <w:vAlign w:val="center"/>
            <w:hideMark/>
          </w:tcPr>
          <w:p w14:paraId="05F83EE7" w14:textId="5DA115D5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799" w:type="dxa"/>
            <w:vAlign w:val="center"/>
            <w:hideMark/>
          </w:tcPr>
          <w:p w14:paraId="72E372E0" w14:textId="77777777" w:rsidR="00BC3779" w:rsidRPr="002D42E5" w:rsidRDefault="00BC3779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vAlign w:val="center"/>
            <w:hideMark/>
          </w:tcPr>
          <w:p w14:paraId="0E2A9E5E" w14:textId="77777777" w:rsidR="00BC3779" w:rsidRPr="002D42E5" w:rsidRDefault="00BC3779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779" w:rsidRPr="002D42E5" w14:paraId="36E08026" w14:textId="77777777" w:rsidTr="00BC3779">
        <w:trPr>
          <w:trHeight w:val="255"/>
        </w:trPr>
        <w:tc>
          <w:tcPr>
            <w:tcW w:w="730" w:type="dxa"/>
            <w:vAlign w:val="center"/>
          </w:tcPr>
          <w:p w14:paraId="32C7AEAA" w14:textId="07CF790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799" w:type="dxa"/>
            <w:vAlign w:val="center"/>
          </w:tcPr>
          <w:p w14:paraId="48F6B2A5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vAlign w:val="center"/>
          </w:tcPr>
          <w:p w14:paraId="47B2F151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779" w:rsidRPr="002D42E5" w14:paraId="5F4F5760" w14:textId="77777777" w:rsidTr="00BC3779">
        <w:trPr>
          <w:trHeight w:val="255"/>
        </w:trPr>
        <w:tc>
          <w:tcPr>
            <w:tcW w:w="730" w:type="dxa"/>
            <w:vAlign w:val="center"/>
          </w:tcPr>
          <w:p w14:paraId="17BF7469" w14:textId="3D62C38E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799" w:type="dxa"/>
            <w:vAlign w:val="center"/>
          </w:tcPr>
          <w:p w14:paraId="7268168E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vAlign w:val="center"/>
          </w:tcPr>
          <w:p w14:paraId="1FECED11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779" w:rsidRPr="002D42E5" w14:paraId="2BEB22A3" w14:textId="77777777" w:rsidTr="00BC3779">
        <w:trPr>
          <w:trHeight w:val="255"/>
        </w:trPr>
        <w:tc>
          <w:tcPr>
            <w:tcW w:w="730" w:type="dxa"/>
            <w:vAlign w:val="center"/>
          </w:tcPr>
          <w:p w14:paraId="04E272E5" w14:textId="0A469CE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799" w:type="dxa"/>
            <w:vAlign w:val="center"/>
          </w:tcPr>
          <w:p w14:paraId="7992624F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vAlign w:val="center"/>
          </w:tcPr>
          <w:p w14:paraId="43A1A95D" w14:textId="77777777" w:rsidR="00BC3779" w:rsidRPr="002D42E5" w:rsidRDefault="00BC3779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6BAE6EA0" w14:textId="0F9C0092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6ECE88AC" w14:textId="79BE7913" w:rsidR="002D42E5" w:rsidRPr="002D42E5" w:rsidRDefault="002D42E5" w:rsidP="006245A8">
      <w:pPr>
        <w:shd w:val="clear" w:color="auto" w:fill="F7CAAC" w:themeFill="accent2" w:themeFillTint="66"/>
        <w:tabs>
          <w:tab w:val="left" w:pos="4365"/>
        </w:tabs>
        <w:spacing w:after="0" w:line="240" w:lineRule="auto"/>
        <w:ind w:right="-119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Coordonnées éducateurs/dirigeants équipe</w:t>
      </w: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671"/>
        <w:gridCol w:w="3320"/>
        <w:gridCol w:w="4006"/>
      </w:tblGrid>
      <w:tr w:rsidR="002D42E5" w:rsidRPr="002D42E5" w14:paraId="35C57FDD" w14:textId="77777777" w:rsidTr="002D42E5">
        <w:trPr>
          <w:trHeight w:val="40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A7E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2364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Nom - Prénom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335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N° téléphone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C4B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Adresse mail</w:t>
            </w:r>
          </w:p>
        </w:tc>
      </w:tr>
      <w:tr w:rsidR="002D42E5" w:rsidRPr="002D42E5" w14:paraId="7C942BE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3E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BD2B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DE48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4AD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3C55B3D9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75E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57D0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91F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9A0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556FC0B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E7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559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A76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847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2F826C06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4E39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A73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BFE6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90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14:paraId="094232A0" w14:textId="4B9CE1B7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554F22B2" w14:textId="57F2E30D" w:rsidR="002D42E5" w:rsidRDefault="002D42E5" w:rsidP="002D42E5">
      <w:pPr>
        <w:pBdr>
          <w:bottom w:val="single" w:sz="18" w:space="1" w:color="auto"/>
        </w:pBd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1BFD4224" w14:textId="57F2E30D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823"/>
        <w:gridCol w:w="4110"/>
        <w:gridCol w:w="2977"/>
      </w:tblGrid>
      <w:tr w:rsidR="006245A8" w14:paraId="4CAED7B7" w14:textId="77777777" w:rsidTr="006245A8">
        <w:tc>
          <w:tcPr>
            <w:tcW w:w="3823" w:type="dxa"/>
          </w:tcPr>
          <w:p w14:paraId="56FB5109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51D6ADBA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25BB7C1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622A6B4F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7342D01" w14:textId="77777777" w:rsidR="006245A8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455FEE61" w14:textId="0164E865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48D0C4" w14:textId="2A3E4AC1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14:paraId="3BAD2797" w14:textId="77777777" w:rsidR="006245A8" w:rsidRPr="003D0AFD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D0AFD">
              <w:rPr>
                <w:b/>
                <w:color w:val="FF0000"/>
                <w:sz w:val="18"/>
                <w:szCs w:val="18"/>
                <w:u w:val="single"/>
              </w:rPr>
              <w:t>Cadre réservé au District</w:t>
            </w:r>
          </w:p>
          <w:p w14:paraId="7CD49FFF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40AF92B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Date de réception :</w:t>
            </w:r>
          </w:p>
          <w:p w14:paraId="3405A018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56DB7868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CA716C2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Décision du district :</w:t>
            </w:r>
          </w:p>
          <w:p w14:paraId="7120D64F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3CA79A1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Accord</w:t>
            </w:r>
          </w:p>
          <w:p w14:paraId="59A8E2BD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F0F50EA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Refus </w:t>
            </w:r>
          </w:p>
          <w:p w14:paraId="499FFC32" w14:textId="529E096D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3DC7723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725D83C" w14:textId="199AE62E" w:rsidR="006245A8" w:rsidRPr="003D0AFD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>Si refus, motif :</w:t>
            </w:r>
          </w:p>
        </w:tc>
      </w:tr>
      <w:tr w:rsidR="006245A8" w14:paraId="52CA8CDB" w14:textId="77777777" w:rsidTr="006245A8">
        <w:tc>
          <w:tcPr>
            <w:tcW w:w="3823" w:type="dxa"/>
          </w:tcPr>
          <w:p w14:paraId="59B81AA6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06E3410D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57435508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4D21EE6B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9C468E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EF8F3DA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5FAFEA27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  <w:shd w:val="clear" w:color="auto" w:fill="E7E6E6" w:themeFill="background2"/>
          </w:tcPr>
          <w:p w14:paraId="11F11723" w14:textId="77777777" w:rsidR="006245A8" w:rsidRDefault="006245A8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245A8" w:rsidRPr="003D0AFD" w14:paraId="320D9D40" w14:textId="69114A57" w:rsidTr="006245A8">
        <w:tc>
          <w:tcPr>
            <w:tcW w:w="3823" w:type="dxa"/>
          </w:tcPr>
          <w:p w14:paraId="7C52BCD5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74298686"/>
            <w:r w:rsidRPr="003D0AFD">
              <w:rPr>
                <w:b/>
                <w:sz w:val="18"/>
                <w:szCs w:val="18"/>
              </w:rPr>
              <w:t>Date :</w:t>
            </w:r>
          </w:p>
          <w:p w14:paraId="0D233B68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BAABA5C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FBC0A06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BD987A1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3352AA5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79B1B8DB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</w:tcPr>
          <w:p w14:paraId="575DE763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245A8" w:rsidRPr="003D0AFD" w14:paraId="162DF668" w14:textId="48829D80" w:rsidTr="006245A8">
        <w:tc>
          <w:tcPr>
            <w:tcW w:w="3823" w:type="dxa"/>
          </w:tcPr>
          <w:p w14:paraId="5D2300B8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22DF7022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0DD814B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CB61C3E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1667C6B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03C0057E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789F668C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</w:tcPr>
          <w:p w14:paraId="55E11DDA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245A8" w14:paraId="1008794F" w14:textId="77777777" w:rsidTr="006245A8">
        <w:tc>
          <w:tcPr>
            <w:tcW w:w="3823" w:type="dxa"/>
          </w:tcPr>
          <w:p w14:paraId="533A0060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732D4E6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C256BA2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329EF1E8" w14:textId="47AF4FB0" w:rsidR="006245A8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B90ED7D" w14:textId="71F3AEC5" w:rsidR="006245A8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6B312C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6EE3DFF6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  <w:shd w:val="clear" w:color="auto" w:fill="E7E6E6" w:themeFill="background2"/>
          </w:tcPr>
          <w:p w14:paraId="003078ED" w14:textId="77777777" w:rsidR="006245A8" w:rsidRDefault="006245A8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bookmarkEnd w:id="1"/>
    </w:tbl>
    <w:p w14:paraId="32F4C19C" w14:textId="71AB263B" w:rsidR="004D3B33" w:rsidRDefault="004D3B33" w:rsidP="008E5D6A">
      <w:pPr>
        <w:tabs>
          <w:tab w:val="left" w:pos="4365"/>
        </w:tabs>
      </w:pPr>
    </w:p>
    <w:sectPr w:rsidR="004D3B33" w:rsidSect="002D42E5">
      <w:headerReference w:type="default" r:id="rId29"/>
      <w:pgSz w:w="11906" w:h="16838"/>
      <w:pgMar w:top="851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95C" w14:textId="77777777" w:rsidR="002D42E5" w:rsidRDefault="002D42E5" w:rsidP="002D42E5">
      <w:pPr>
        <w:spacing w:after="0" w:line="240" w:lineRule="auto"/>
      </w:pPr>
      <w:r>
        <w:separator/>
      </w:r>
    </w:p>
  </w:endnote>
  <w:endnote w:type="continuationSeparator" w:id="0">
    <w:p w14:paraId="2519F729" w14:textId="77777777" w:rsidR="002D42E5" w:rsidRDefault="002D42E5" w:rsidP="002D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F3F9" w14:textId="77777777" w:rsidR="002D42E5" w:rsidRDefault="002D42E5" w:rsidP="002D42E5">
      <w:pPr>
        <w:spacing w:after="0" w:line="240" w:lineRule="auto"/>
      </w:pPr>
      <w:r>
        <w:separator/>
      </w:r>
    </w:p>
  </w:footnote>
  <w:footnote w:type="continuationSeparator" w:id="0">
    <w:p w14:paraId="305C4BA2" w14:textId="77777777" w:rsidR="002D42E5" w:rsidRDefault="002D42E5" w:rsidP="002D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A18" w14:textId="0812ED14" w:rsidR="002D42E5" w:rsidRPr="002D42E5" w:rsidRDefault="002D42E5" w:rsidP="002D42E5">
    <w:pPr>
      <w:spacing w:after="0" w:line="240" w:lineRule="auto"/>
      <w:ind w:left="1418"/>
      <w:jc w:val="center"/>
      <w:rPr>
        <w:b/>
        <w:color w:val="FFFFFF" w:themeColor="background1"/>
        <w:sz w:val="30"/>
        <w:szCs w:val="30"/>
      </w:rPr>
    </w:pPr>
    <w:r w:rsidRPr="002D42E5">
      <w:rPr>
        <w:noProof/>
      </w:rPr>
      <w:drawing>
        <wp:anchor distT="0" distB="0" distL="114300" distR="114300" simplePos="0" relativeHeight="251660288" behindDoc="0" locked="0" layoutInCell="1" allowOverlap="1" wp14:anchorId="010C36C5" wp14:editId="5BB66647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685800" cy="7880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2E5">
      <w:rPr>
        <w:noProof/>
      </w:rPr>
      <w:drawing>
        <wp:anchor distT="0" distB="0" distL="114300" distR="114300" simplePos="0" relativeHeight="251659264" behindDoc="1" locked="0" layoutInCell="1" allowOverlap="1" wp14:anchorId="1087393C" wp14:editId="4F276D89">
          <wp:simplePos x="0" y="0"/>
          <wp:positionH relativeFrom="page">
            <wp:posOffset>1276350</wp:posOffset>
          </wp:positionH>
          <wp:positionV relativeFrom="page">
            <wp:posOffset>333375</wp:posOffset>
          </wp:positionV>
          <wp:extent cx="5819775" cy="622935"/>
          <wp:effectExtent l="0" t="0" r="9525" b="571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6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D6A">
      <w:rPr>
        <w:b/>
        <w:color w:val="FFFFFF" w:themeColor="background1"/>
        <w:sz w:val="30"/>
        <w:szCs w:val="30"/>
      </w:rPr>
      <w:t xml:space="preserve">FORMULAIRE ENTENTE </w:t>
    </w:r>
    <w:r w:rsidR="00BC3779">
      <w:rPr>
        <w:b/>
        <w:color w:val="FFFFFF" w:themeColor="background1"/>
        <w:sz w:val="30"/>
        <w:szCs w:val="30"/>
      </w:rPr>
      <w:t>FOOT ANIMATION</w:t>
    </w:r>
    <w:r w:rsidR="006245A8">
      <w:rPr>
        <w:b/>
        <w:color w:val="FFFFFF" w:themeColor="background1"/>
        <w:sz w:val="30"/>
        <w:szCs w:val="30"/>
      </w:rPr>
      <w:t xml:space="preserve"> </w:t>
    </w:r>
    <w:r w:rsidRPr="008E5D6A">
      <w:rPr>
        <w:b/>
        <w:color w:val="FFFFFF" w:themeColor="background1"/>
        <w:sz w:val="30"/>
        <w:szCs w:val="30"/>
      </w:rPr>
      <w:t>– SAISON 202</w:t>
    </w:r>
    <w:r w:rsidR="008362C1">
      <w:rPr>
        <w:b/>
        <w:color w:val="FFFFFF" w:themeColor="background1"/>
        <w:sz w:val="30"/>
        <w:szCs w:val="30"/>
      </w:rPr>
      <w:t>2</w:t>
    </w:r>
    <w:r w:rsidRPr="008E5D6A">
      <w:rPr>
        <w:b/>
        <w:color w:val="FFFFFF" w:themeColor="background1"/>
        <w:sz w:val="30"/>
        <w:szCs w:val="30"/>
      </w:rPr>
      <w:t>/202</w:t>
    </w:r>
    <w:r w:rsidR="008362C1">
      <w:rPr>
        <w:b/>
        <w:color w:val="FFFFFF" w:themeColor="background1"/>
        <w:sz w:val="30"/>
        <w:szCs w:val="3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3"/>
    <w:rsid w:val="00232766"/>
    <w:rsid w:val="002D42E5"/>
    <w:rsid w:val="003D0AFD"/>
    <w:rsid w:val="00486D3E"/>
    <w:rsid w:val="004D3B33"/>
    <w:rsid w:val="005537EC"/>
    <w:rsid w:val="006245A8"/>
    <w:rsid w:val="006F300C"/>
    <w:rsid w:val="008362C1"/>
    <w:rsid w:val="008E5D6A"/>
    <w:rsid w:val="00BB0B20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87ABEE"/>
  <w15:chartTrackingRefBased/>
  <w15:docId w15:val="{8F4B7C20-FA87-413E-A3D9-DAD9F5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E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5669-075F-4B0B-B2C0-6CFFA636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Foucault</dc:creator>
  <cp:keywords/>
  <cp:lastModifiedBy>BLUTEAU Sandra</cp:lastModifiedBy>
  <cp:revision>3</cp:revision>
  <cp:lastPrinted>1995-11-21T16:41:00Z</cp:lastPrinted>
  <dcterms:created xsi:type="dcterms:W3CDTF">2022-06-10T07:32:00Z</dcterms:created>
  <dcterms:modified xsi:type="dcterms:W3CDTF">2022-06-10T07:32:00Z</dcterms:modified>
</cp:coreProperties>
</file>